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4A61" w14:textId="77777777" w:rsidR="00F675CE" w:rsidRDefault="00F675CE">
      <w:r>
        <w:t>Alex Kamenev, University of Minnesota</w:t>
      </w:r>
    </w:p>
    <w:p w14:paraId="36D7B0B1" w14:textId="5E223DB6" w:rsidR="00F675CE" w:rsidRDefault="00F675CE">
      <w:r>
        <w:t xml:space="preserve"> </w:t>
      </w:r>
    </w:p>
    <w:p w14:paraId="1EB87CF6" w14:textId="23E323E8" w:rsidR="00F675CE" w:rsidRDefault="00F675CE">
      <w:r>
        <w:t>Title: SYK model: basic principles and applications</w:t>
      </w:r>
    </w:p>
    <w:p w14:paraId="5BE54622" w14:textId="05C071CD" w:rsidR="00F675CE" w:rsidRDefault="00F675CE"/>
    <w:p w14:paraId="42DA8B15" w14:textId="1782D177" w:rsidR="00F675CE" w:rsidRDefault="00F675CE">
      <w:r>
        <w:t>Abstract: I will review Sachdev-Ye-</w:t>
      </w:r>
      <w:proofErr w:type="spellStart"/>
      <w:r>
        <w:t>Kitaev</w:t>
      </w:r>
      <w:proofErr w:type="spellEnd"/>
      <w:r>
        <w:t xml:space="preserve"> (SYK) model, including its motivation, formulation, </w:t>
      </w:r>
    </w:p>
    <w:p w14:paraId="343F007A" w14:textId="77777777" w:rsidR="00F675CE" w:rsidRDefault="00F675CE">
      <w:r>
        <w:t xml:space="preserve">mean-field solution and the role of fluctuations. I will also mention some of its applications </w:t>
      </w:r>
    </w:p>
    <w:p w14:paraId="388A4848" w14:textId="3B9F4344" w:rsidR="00F675CE" w:rsidRDefault="00F675CE">
      <w:r>
        <w:t xml:space="preserve">as a model of </w:t>
      </w:r>
      <w:proofErr w:type="spellStart"/>
      <w:r>
        <w:t>non Fermi</w:t>
      </w:r>
      <w:proofErr w:type="spellEnd"/>
      <w:r>
        <w:t xml:space="preserve"> liquid state of matter.  </w:t>
      </w:r>
    </w:p>
    <w:sectPr w:rsidR="00F6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CE"/>
    <w:rsid w:val="00145E73"/>
    <w:rsid w:val="00F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7AE9E"/>
  <w15:chartTrackingRefBased/>
  <w15:docId w15:val="{D969988D-C739-CE46-B82B-02A51B39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Kamenev</dc:creator>
  <cp:keywords/>
  <dc:description/>
  <cp:lastModifiedBy>Alex Kamenev</cp:lastModifiedBy>
  <cp:revision>1</cp:revision>
  <dcterms:created xsi:type="dcterms:W3CDTF">2022-08-11T18:17:00Z</dcterms:created>
  <dcterms:modified xsi:type="dcterms:W3CDTF">2022-08-11T18:23:00Z</dcterms:modified>
</cp:coreProperties>
</file>